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449B8EFC" w:rsidR="003863F7" w:rsidRPr="003C4A22" w:rsidRDefault="00ED3B33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英文読解の名人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33539178" w14:textId="4D68A524" w:rsidR="00D909B6" w:rsidRDefault="00693EFB">
      <w:r>
        <w:rPr>
          <w:rFonts w:hint="eastAsia"/>
        </w:rPr>
        <w:t>（</w:t>
      </w:r>
      <w:r w:rsidR="00ED3B33">
        <w:rPr>
          <w:rFonts w:hint="eastAsia"/>
        </w:rPr>
        <w:t>本体</w:t>
      </w:r>
      <w:r>
        <w:rPr>
          <w:rFonts w:hint="eastAsia"/>
        </w:rPr>
        <w:t>）p.</w:t>
      </w:r>
      <w:r w:rsidR="00ED3B33">
        <w:rPr>
          <w:rFonts w:hint="eastAsia"/>
        </w:rPr>
        <w:t>33</w:t>
      </w:r>
      <w:r>
        <w:rPr>
          <w:rFonts w:hint="eastAsia"/>
        </w:rPr>
        <w:t xml:space="preserve">　</w:t>
      </w:r>
      <w:r w:rsidR="00ED3B33">
        <w:rPr>
          <w:rFonts w:hint="eastAsia"/>
        </w:rPr>
        <w:t>「重要表現」での説明</w:t>
      </w:r>
      <w:r w:rsidR="00AC071A">
        <w:rPr>
          <w:rFonts w:hint="eastAsia"/>
        </w:rPr>
        <w:t>文</w:t>
      </w:r>
      <w:r w:rsidR="00ED3B33">
        <w:rPr>
          <w:rFonts w:hint="eastAsia"/>
        </w:rPr>
        <w:t>（・one of them の</w:t>
      </w:r>
      <w:r w:rsidR="006B2499">
        <w:rPr>
          <w:rFonts w:hint="eastAsia"/>
        </w:rPr>
        <w:t>箇所</w:t>
      </w:r>
      <w:r w:rsidR="00ED3B33">
        <w:rPr>
          <w:rFonts w:hint="eastAsia"/>
        </w:rPr>
        <w:t>）</w:t>
      </w:r>
    </w:p>
    <w:p w14:paraId="4D6EB478" w14:textId="0F4E42F1" w:rsidR="006B2499" w:rsidRPr="006B2499" w:rsidRDefault="006B2499" w:rsidP="006B2499">
      <w:pPr>
        <w:jc w:val="right"/>
      </w:pPr>
      <w:r>
        <w:rPr>
          <w:rFonts w:hint="eastAsia"/>
        </w:rPr>
        <w:t>※themではなくwith</w:t>
      </w:r>
    </w:p>
    <w:p w14:paraId="07469F58" w14:textId="2762B27D" w:rsidR="00737A24" w:rsidRPr="008E1D04" w:rsidRDefault="00D909B6" w:rsidP="00ED3B33">
      <w:pPr>
        <w:ind w:firstLineChars="1400" w:firstLine="2940"/>
      </w:pPr>
      <w:r>
        <w:rPr>
          <w:rFonts w:hint="eastAsia"/>
        </w:rPr>
        <w:t xml:space="preserve">　</w:t>
      </w:r>
    </w:p>
    <w:p w14:paraId="17947E1E" w14:textId="783BDC49" w:rsidR="00693EFB" w:rsidRDefault="00421A53" w:rsidP="0087382B">
      <w:pPr>
        <w:jc w:val="center"/>
      </w:pPr>
      <w:r>
        <w:rPr>
          <w:noProof/>
        </w:rPr>
        <w:drawing>
          <wp:inline distT="0" distB="0" distL="0" distR="0" wp14:anchorId="5D95AFF3" wp14:editId="241E80DA">
            <wp:extent cx="4108320" cy="1540440"/>
            <wp:effectExtent l="0" t="0" r="6985" b="3175"/>
            <wp:docPr id="1326214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1477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20" cy="154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D49C" w14:textId="77777777" w:rsidR="006D0F3B" w:rsidRDefault="006D0F3B"/>
    <w:p w14:paraId="0DD518A4" w14:textId="77777777" w:rsidR="001F0D57" w:rsidRDefault="001F0D57"/>
    <w:p w14:paraId="747E7AA3" w14:textId="77777777" w:rsidR="006D2B5E" w:rsidRDefault="006D2B5E"/>
    <w:p w14:paraId="09A55216" w14:textId="7AA2833C" w:rsidR="009E603E" w:rsidRDefault="009E603E" w:rsidP="009E603E">
      <w:r>
        <w:rPr>
          <w:rFonts w:hint="eastAsia"/>
        </w:rPr>
        <w:t>（本体）p.44　練習③　大問２　選択肢オの文章</w:t>
      </w:r>
    </w:p>
    <w:p w14:paraId="018DF85E" w14:textId="534EBAA9" w:rsidR="00E5285E" w:rsidRPr="00E5285E" w:rsidRDefault="00E5285E" w:rsidP="009E60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※</w:t>
      </w:r>
      <w:r>
        <w:rPr>
          <w:rFonts w:hint="eastAsia"/>
        </w:rPr>
        <w:t>「行事」</w:t>
      </w:r>
      <w:r>
        <w:rPr>
          <w:rFonts w:hint="eastAsia"/>
        </w:rPr>
        <w:t>ではなく</w:t>
      </w:r>
      <w:r>
        <w:rPr>
          <w:rFonts w:hint="eastAsia"/>
        </w:rPr>
        <w:t>「何事」</w:t>
      </w:r>
    </w:p>
    <w:p w14:paraId="48A25DD1" w14:textId="77777777" w:rsidR="006D0F3B" w:rsidRPr="009E603E" w:rsidRDefault="006D0F3B"/>
    <w:p w14:paraId="7B770472" w14:textId="75DFD52A" w:rsidR="00737A24" w:rsidRDefault="006D2B5E" w:rsidP="001F0D57">
      <w:pPr>
        <w:jc w:val="left"/>
      </w:pPr>
      <w:r>
        <w:rPr>
          <w:noProof/>
        </w:rPr>
        <w:drawing>
          <wp:inline distT="0" distB="0" distL="0" distR="0" wp14:anchorId="2701A92A" wp14:editId="63CDD5D9">
            <wp:extent cx="4911120" cy="1305000"/>
            <wp:effectExtent l="0" t="0" r="3810" b="9525"/>
            <wp:docPr id="19807151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15116" name="図 19807151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120" cy="13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B646" w14:textId="77777777" w:rsidR="001314FE" w:rsidRDefault="001314FE"/>
    <w:p w14:paraId="6732CE1E" w14:textId="77777777" w:rsidR="001314FE" w:rsidRDefault="001314FE"/>
    <w:p w14:paraId="412EDB6C" w14:textId="77777777" w:rsidR="001314FE" w:rsidRDefault="001314FE"/>
    <w:p w14:paraId="7039ADC0" w14:textId="77777777" w:rsidR="001314FE" w:rsidRDefault="001314FE"/>
    <w:p w14:paraId="7B8EAD6A" w14:textId="3AAE9BF9" w:rsidR="001314FE" w:rsidRDefault="001314FE" w:rsidP="001314FE">
      <w:r>
        <w:rPr>
          <w:rFonts w:hint="eastAsia"/>
        </w:rPr>
        <w:t>（解答）p.11　（p.34　解説　大問２（１）の</w:t>
      </w:r>
      <w:r w:rsidR="001F0D57">
        <w:rPr>
          <w:rFonts w:hint="eastAsia"/>
        </w:rPr>
        <w:t>文章</w:t>
      </w:r>
      <w:r>
        <w:rPr>
          <w:rFonts w:hint="eastAsia"/>
        </w:rPr>
        <w:t>）</w:t>
      </w:r>
    </w:p>
    <w:p w14:paraId="2A1F49D8" w14:textId="6DF5BFD0" w:rsidR="001F0D57" w:rsidRDefault="001F0D57" w:rsidP="001314FE">
      <w:r>
        <w:rPr>
          <w:rFonts w:hint="eastAsia"/>
        </w:rPr>
        <w:t xml:space="preserve">　　　　　　　　　　　　　　　　　　　　　　※句点ではなく読点</w:t>
      </w:r>
    </w:p>
    <w:p w14:paraId="6DBF38D9" w14:textId="77777777" w:rsidR="001F0D57" w:rsidRDefault="001F0D57" w:rsidP="001314FE"/>
    <w:p w14:paraId="6FDA7CC4" w14:textId="3774F0BE" w:rsidR="001314FE" w:rsidRPr="001314FE" w:rsidRDefault="001F0D57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1502B380" wp14:editId="03DE2E13">
            <wp:extent cx="3028320" cy="1697040"/>
            <wp:effectExtent l="0" t="0" r="635" b="0"/>
            <wp:docPr id="10131224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22400" name="図 1013122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20" cy="16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7A42" w14:textId="77777777" w:rsidR="001314FE" w:rsidRDefault="001314FE"/>
    <w:sectPr w:rsidR="001314FE" w:rsidSect="006D2B5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01375"/>
    <w:rsid w:val="0011413B"/>
    <w:rsid w:val="001314FE"/>
    <w:rsid w:val="001E7C19"/>
    <w:rsid w:val="001F0D57"/>
    <w:rsid w:val="00241A4C"/>
    <w:rsid w:val="0025445F"/>
    <w:rsid w:val="00257BA3"/>
    <w:rsid w:val="003863F7"/>
    <w:rsid w:val="003944EB"/>
    <w:rsid w:val="003C4A22"/>
    <w:rsid w:val="00421A53"/>
    <w:rsid w:val="004314DF"/>
    <w:rsid w:val="004579DA"/>
    <w:rsid w:val="005F2EA9"/>
    <w:rsid w:val="00693EFB"/>
    <w:rsid w:val="006B2499"/>
    <w:rsid w:val="006D0F3B"/>
    <w:rsid w:val="006D2B5E"/>
    <w:rsid w:val="00737A24"/>
    <w:rsid w:val="007510CE"/>
    <w:rsid w:val="0085483F"/>
    <w:rsid w:val="0087382B"/>
    <w:rsid w:val="00875C85"/>
    <w:rsid w:val="008E1D04"/>
    <w:rsid w:val="009666A4"/>
    <w:rsid w:val="00994B4E"/>
    <w:rsid w:val="009E603E"/>
    <w:rsid w:val="00A107E8"/>
    <w:rsid w:val="00A342A0"/>
    <w:rsid w:val="00A34CC4"/>
    <w:rsid w:val="00AC071A"/>
    <w:rsid w:val="00D834E0"/>
    <w:rsid w:val="00D909B6"/>
    <w:rsid w:val="00DA3DB4"/>
    <w:rsid w:val="00DD69A2"/>
    <w:rsid w:val="00E3304B"/>
    <w:rsid w:val="00E46006"/>
    <w:rsid w:val="00E5285E"/>
    <w:rsid w:val="00E55C9F"/>
    <w:rsid w:val="00ED3B33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0131-C94B-46C2-9574-6F375D9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4</cp:revision>
  <cp:lastPrinted>2021-03-22T06:54:00Z</cp:lastPrinted>
  <dcterms:created xsi:type="dcterms:W3CDTF">2025-09-10T02:33:00Z</dcterms:created>
  <dcterms:modified xsi:type="dcterms:W3CDTF">2025-09-10T02:39:00Z</dcterms:modified>
</cp:coreProperties>
</file>